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Насоченост на дейността на Читалището: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-Социална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-Информационна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-Културна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-Образователна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-Друга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2.Организация и съдържание по работа по обслужване.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Библиотеката е значим културен институт в едно населено място.Българските библиотеки са най-демократични общодостъпни институции,предоставящи без ограничения разнообразни информационни ресурси.Ние изцяло сме посветени на децата и работата винаги най- добър в техен интерес.Кандидатствахме в проект „Българските библиотеки – съвременни центрове за четене и информираност към МК.Имаме спечелен проект на стойност 1228,03 лв.За да имаме повече читатели , трябваше да обновим фонда.Имаме детска енциклопедия социализирана литература,която беше много необходима за нашите малки и големи читатели.Библиотечният  фонд изброява -7435 т. лит.През изминалата година имаме само 4 закупени книги,по проект са 71 книги.Също така имаме дарение 5 книги от г-жа Дания.По програма  „Глобални Библиотеки”-България чи</w:t>
      </w:r>
      <w:r w:rsidR="009279FB">
        <w:rPr>
          <w:rFonts w:cstheme="minorHAnsi"/>
          <w:sz w:val="32"/>
          <w:szCs w:val="32"/>
          <w:lang w:val="bg-BG"/>
        </w:rPr>
        <w:t>талището продължава 12 години работа</w:t>
      </w:r>
      <w:r>
        <w:rPr>
          <w:rFonts w:cstheme="minorHAnsi"/>
          <w:sz w:val="32"/>
          <w:szCs w:val="32"/>
          <w:lang w:val="bg-BG"/>
        </w:rPr>
        <w:t xml:space="preserve"> на интернет център предоставяме електрони услуги и неограничен достъп на населението интернет.Няма мероприятие или инициатива, в която да не използваме придобитите специални умения за изработка на </w:t>
      </w:r>
      <w:r>
        <w:rPr>
          <w:rFonts w:cstheme="minorHAnsi"/>
          <w:sz w:val="32"/>
          <w:szCs w:val="32"/>
          <w:lang w:val="bg-BG"/>
        </w:rPr>
        <w:lastRenderedPageBreak/>
        <w:t xml:space="preserve">обява,покани ,грамоти,поздравителни адреси,картички клипове,мултимедийни презентации.По този начин се стремим идеите да са атрактивни привлекателни за участниците в тях.Безкрайно много са създадени и контакти и споделен опит с колеги,благодарение на общуването в социалната мрежа. 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3.Любителско творчество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През изминалата 2023г.работихме по план програма проведохме конкурс за есе на тема „Държавата в която искам да живея”с младежите от селото ,темата беше много забавна.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 xml:space="preserve">През 2023г.дейността на читалището беше насочено към изпълнение на целите и задачите заложени в годишния план за дейността и развитието на </w:t>
      </w:r>
    </w:p>
    <w:p w:rsidR="000A7FED" w:rsidRDefault="000A7FED" w:rsidP="000A7FED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Народното читалище,а имено: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Обсъждане на предстоящите мероприятия с настоятелството.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Преброяване на библиотечен фонд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Обновяване на библиотечния фонд чрез закупуване на нови книги.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Организиране на беседи, посветени на бележити наши автори и техните произведения.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Провеждане на годишно отчетно събрание за приемане на отчета за дейността на финансовото положение през 2024г.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Честване „Деня на детето 1ви Юни с децата от селото.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Отбелязване „Деня на братята Кирил и Методий 24-май.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Заседание на читалищното настоятелство за решаване на текущи задачи.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lastRenderedPageBreak/>
        <w:t>Участие на групата художествено слово към читалището представяне на местно ниво.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Отбелязахме деня на съединението.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Отбелязване на деня на будителите 1-Ноември „табло”.</w:t>
      </w:r>
    </w:p>
    <w:p w:rsidR="000A7FED" w:rsidRDefault="000A7FED" w:rsidP="000A7FED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По случай новогодишни празници запознаване на децата на бъдни вечер „Гледане на мултимедиен филм”.</w:t>
      </w:r>
    </w:p>
    <w:p w:rsidR="00F6180B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 xml:space="preserve">                            </w:t>
      </w:r>
    </w:p>
    <w:p w:rsidR="00F6180B" w:rsidRDefault="00F6180B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</w:p>
    <w:p w:rsidR="000A7FED" w:rsidRDefault="00F6180B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 xml:space="preserve">                        Ние от Читалищното ръководство:</w:t>
      </w:r>
    </w:p>
    <w:p w:rsidR="000A7FED" w:rsidRPr="00F6180B" w:rsidRDefault="00F6180B" w:rsidP="00F6180B">
      <w:pPr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>Специални</w:t>
      </w:r>
      <w:r w:rsidR="000A7FED">
        <w:rPr>
          <w:rFonts w:cstheme="minorHAnsi"/>
          <w:sz w:val="32"/>
          <w:szCs w:val="32"/>
          <w:lang w:val="bg-BG"/>
        </w:rPr>
        <w:t xml:space="preserve"> благодарн</w:t>
      </w:r>
      <w:r>
        <w:rPr>
          <w:rFonts w:cstheme="minorHAnsi"/>
          <w:sz w:val="32"/>
          <w:szCs w:val="32"/>
          <w:lang w:val="bg-BG"/>
        </w:rPr>
        <w:t>ости</w:t>
      </w:r>
      <w:r w:rsidR="000A7FED">
        <w:rPr>
          <w:rFonts w:cstheme="minorHAnsi"/>
          <w:sz w:val="32"/>
          <w:szCs w:val="32"/>
          <w:lang w:val="bg-BG"/>
        </w:rPr>
        <w:t xml:space="preserve"> отправяме към община Омуртаг за оказаната помощ и съдействие за реализиране на нашите проекти,и решаване на различни</w:t>
      </w:r>
      <w:r>
        <w:rPr>
          <w:rFonts w:cstheme="minorHAnsi"/>
          <w:sz w:val="32"/>
          <w:szCs w:val="32"/>
          <w:lang w:val="bg-BG"/>
        </w:rPr>
        <w:t xml:space="preserve"> те ни</w:t>
      </w:r>
      <w:r w:rsidR="000A7FED">
        <w:rPr>
          <w:rFonts w:cstheme="minorHAnsi"/>
          <w:sz w:val="32"/>
          <w:szCs w:val="32"/>
          <w:lang w:val="bg-BG"/>
        </w:rPr>
        <w:t xml:space="preserve"> проблеми.</w:t>
      </w:r>
    </w:p>
    <w:p w:rsidR="000A7FED" w:rsidRPr="00F6180B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</w:p>
    <w:p w:rsidR="000A7FED" w:rsidRPr="00F6180B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</w:p>
    <w:p w:rsidR="000A7FED" w:rsidRPr="00F6180B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</w:p>
    <w:p w:rsidR="000A7FED" w:rsidRPr="00F6180B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</w:p>
    <w:p w:rsidR="000A7FED" w:rsidRPr="000A7FED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  <w:r w:rsidRPr="00F6180B">
        <w:rPr>
          <w:rFonts w:cstheme="minorHAnsi"/>
          <w:sz w:val="32"/>
          <w:szCs w:val="32"/>
          <w:lang w:val="bg-BG"/>
        </w:rPr>
        <w:t xml:space="preserve">                                                                         </w:t>
      </w:r>
      <w:r>
        <w:rPr>
          <w:rFonts w:cstheme="minorHAnsi"/>
          <w:sz w:val="32"/>
          <w:szCs w:val="32"/>
        </w:rPr>
        <w:t>П</w:t>
      </w:r>
      <w:proofErr w:type="spellStart"/>
      <w:r>
        <w:rPr>
          <w:rFonts w:cstheme="minorHAnsi"/>
          <w:sz w:val="32"/>
          <w:szCs w:val="32"/>
          <w:lang w:val="bg-BG"/>
        </w:rPr>
        <w:t>редседател</w:t>
      </w:r>
      <w:proofErr w:type="spellEnd"/>
      <w:r>
        <w:rPr>
          <w:rFonts w:cstheme="minorHAnsi"/>
          <w:sz w:val="32"/>
          <w:szCs w:val="32"/>
          <w:lang w:val="bg-BG"/>
        </w:rPr>
        <w:t>……………………</w:t>
      </w:r>
    </w:p>
    <w:p w:rsidR="000A7FED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 xml:space="preserve">                                                                         </w:t>
      </w:r>
      <w:proofErr w:type="spellStart"/>
      <w:r>
        <w:rPr>
          <w:rFonts w:cstheme="minorHAnsi"/>
          <w:sz w:val="32"/>
          <w:szCs w:val="32"/>
          <w:lang w:val="bg-BG"/>
        </w:rPr>
        <w:t>Чит</w:t>
      </w:r>
      <w:proofErr w:type="spellEnd"/>
      <w:r>
        <w:rPr>
          <w:rFonts w:cstheme="minorHAnsi"/>
          <w:sz w:val="32"/>
          <w:szCs w:val="32"/>
          <w:lang w:val="bg-BG"/>
        </w:rPr>
        <w:t>.секретар…………………….</w:t>
      </w:r>
    </w:p>
    <w:p w:rsidR="000A7FED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  <w:r>
        <w:rPr>
          <w:rFonts w:cstheme="minorHAnsi"/>
          <w:sz w:val="32"/>
          <w:szCs w:val="32"/>
          <w:lang w:val="bg-BG"/>
        </w:rPr>
        <w:t xml:space="preserve">                                                                        Библиотекар………………………</w:t>
      </w:r>
    </w:p>
    <w:p w:rsidR="000A7FED" w:rsidRPr="000A7FED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</w:p>
    <w:p w:rsidR="000A7FED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</w:p>
    <w:p w:rsidR="000A7FED" w:rsidRPr="000A7FED" w:rsidRDefault="000A7FED" w:rsidP="000A7FED">
      <w:pPr>
        <w:ind w:left="360"/>
        <w:jc w:val="both"/>
        <w:rPr>
          <w:rFonts w:cstheme="minorHAnsi"/>
          <w:sz w:val="32"/>
          <w:szCs w:val="32"/>
          <w:lang w:val="bg-BG"/>
        </w:rPr>
      </w:pPr>
    </w:p>
    <w:p w:rsidR="00CB7E3C" w:rsidRDefault="00CB7E3C"/>
    <w:p w:rsidR="000A7FED" w:rsidRDefault="000A7FED"/>
    <w:sectPr w:rsidR="000A7FED" w:rsidSect="00CB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0539B"/>
    <w:multiLevelType w:val="hybridMultilevel"/>
    <w:tmpl w:val="CD78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A7FED"/>
    <w:rsid w:val="0002663F"/>
    <w:rsid w:val="00040957"/>
    <w:rsid w:val="000A7FED"/>
    <w:rsid w:val="000E0ED9"/>
    <w:rsid w:val="001369FE"/>
    <w:rsid w:val="00156E00"/>
    <w:rsid w:val="001F2422"/>
    <w:rsid w:val="00303117"/>
    <w:rsid w:val="003A42EF"/>
    <w:rsid w:val="003D5282"/>
    <w:rsid w:val="00452B3F"/>
    <w:rsid w:val="004C515F"/>
    <w:rsid w:val="004F30A7"/>
    <w:rsid w:val="005B6035"/>
    <w:rsid w:val="005C28E4"/>
    <w:rsid w:val="00613B88"/>
    <w:rsid w:val="00617315"/>
    <w:rsid w:val="006D79C6"/>
    <w:rsid w:val="006F495A"/>
    <w:rsid w:val="00767AF3"/>
    <w:rsid w:val="00774419"/>
    <w:rsid w:val="008D199E"/>
    <w:rsid w:val="008E4DBE"/>
    <w:rsid w:val="009279FB"/>
    <w:rsid w:val="00946348"/>
    <w:rsid w:val="00981766"/>
    <w:rsid w:val="009C7897"/>
    <w:rsid w:val="00AC462C"/>
    <w:rsid w:val="00BD0D65"/>
    <w:rsid w:val="00C200EE"/>
    <w:rsid w:val="00C56BF8"/>
    <w:rsid w:val="00CB7E3C"/>
    <w:rsid w:val="00CF16EF"/>
    <w:rsid w:val="00DA66F5"/>
    <w:rsid w:val="00DB7285"/>
    <w:rsid w:val="00DE5160"/>
    <w:rsid w:val="00E23B2D"/>
    <w:rsid w:val="00E45A59"/>
    <w:rsid w:val="00F6180B"/>
    <w:rsid w:val="00F860F3"/>
    <w:rsid w:val="00FE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2024-02-13T13:23:00Z</cp:lastPrinted>
  <dcterms:created xsi:type="dcterms:W3CDTF">2024-02-13T12:17:00Z</dcterms:created>
  <dcterms:modified xsi:type="dcterms:W3CDTF">2024-02-13T13:27:00Z</dcterms:modified>
</cp:coreProperties>
</file>